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DF" w:rsidRPr="002904CB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4CB">
        <w:rPr>
          <w:rFonts w:ascii="Times New Roman" w:hAnsi="Times New Roman" w:cs="Times New Roman"/>
          <w:b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175260</wp:posOffset>
            </wp:positionV>
            <wp:extent cx="1571625" cy="971550"/>
            <wp:effectExtent l="19050" t="0" r="9525" b="0"/>
            <wp:wrapTight wrapText="right">
              <wp:wrapPolygon edited="0">
                <wp:start x="-262" y="0"/>
                <wp:lineTo x="-262" y="21176"/>
                <wp:lineTo x="21731" y="21176"/>
                <wp:lineTo x="21731" y="0"/>
                <wp:lineTo x="-262" y="0"/>
              </wp:wrapPolygon>
            </wp:wrapTight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1662" t="5771" r="2261" b="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DF" w:rsidRPr="002904CB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2904CB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4CB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АВТОНОМНАЯ НЕКОММЕРЧЕСКАЯ ОРГАНИЗАЦИЯ «СПОРТИВНЫЙ ЦЕНТР ДОПОЛНИТЕЛЬНОГО ПРОФЕССИОНАЛЬНОГО ОБРАЗОВАНИЯ</w:t>
      </w:r>
    </w:p>
    <w:p w:rsidR="00D24EDF" w:rsidRPr="002904CB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4CB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«АЛМАЗНЫЙ ЛЕД»</w:t>
      </w:r>
    </w:p>
    <w:p w:rsidR="00D24EDF" w:rsidRPr="002904CB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4CB">
        <w:rPr>
          <w:rFonts w:ascii="Times New Roman" w:hAnsi="Times New Roman" w:cs="Times New Roman"/>
          <w:b/>
          <w:sz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</w:t>
      </w:r>
    </w:p>
    <w:p w:rsidR="00D24EDF" w:rsidRPr="002904CB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4CB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109382, г. Москва ул. Краснодарская д.4/117 офис 72                                                 8-(495)-507-18-78</w:t>
      </w:r>
    </w:p>
    <w:p w:rsidR="00D24EDF" w:rsidRDefault="00D24EDF" w:rsidP="00132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2E79" w:rsidRPr="00132E79" w:rsidRDefault="00132E79" w:rsidP="00132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E79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Открытое Первенство « Восходящая Звезда г. </w:t>
      </w:r>
      <w:proofErr w:type="gramStart"/>
      <w:r w:rsidRPr="00132E79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Видного</w:t>
      </w:r>
      <w:proofErr w:type="gramEnd"/>
      <w:r w:rsidRPr="00132E79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 по фигурному катанию на коньках.</w:t>
      </w:r>
    </w:p>
    <w:p w:rsidR="00D24EDF" w:rsidRPr="002904CB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5C75" w:rsidRDefault="00132E79" w:rsidP="00132E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30 мая 2015 г</w:t>
      </w:r>
    </w:p>
    <w:p w:rsidR="00132E79" w:rsidRDefault="00132E79" w:rsidP="00132E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10.30-11.35- 2,1 спортивный разряд девочки  и мальчики КП</w:t>
      </w:r>
      <w:bookmarkStart w:id="0" w:name="_GoBack"/>
    </w:p>
    <w:p w:rsidR="00132E79" w:rsidRDefault="00132E79" w:rsidP="00132E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11.35- 13.35 – Юный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пингвиненок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Юный фигурист  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 девочки 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и мальчики</w:t>
      </w:r>
    </w:p>
    <w:p w:rsidR="00132E79" w:rsidRDefault="00132E79" w:rsidP="00132E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13.35- 13.50- Подготовка льда</w:t>
      </w:r>
    </w:p>
    <w:p w:rsidR="00132E79" w:rsidRDefault="00132E79" w:rsidP="00132E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13.50- 15.05- 3 юношеский Аи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девочки и мальчики</w:t>
      </w:r>
    </w:p>
    <w:p w:rsidR="00132E79" w:rsidRDefault="00132E79" w:rsidP="00132E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15.05-  15.45- 2 юношеский Аи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девочки и мальчики</w:t>
      </w:r>
    </w:p>
    <w:p w:rsidR="00132E79" w:rsidRDefault="00132E79" w:rsidP="00132E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15.45-16.00- Подготовка льда</w:t>
      </w:r>
    </w:p>
    <w:p w:rsidR="00132E79" w:rsidRDefault="00132E79" w:rsidP="00132E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16.00-16.30- 1 юношеский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Б девочки и мальчики</w:t>
      </w:r>
    </w:p>
    <w:p w:rsidR="00132E79" w:rsidRDefault="00132E79" w:rsidP="00132E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16.30-18.00- 2, 1 спортивный ПП</w:t>
      </w:r>
    </w:p>
    <w:p w:rsidR="00132E79" w:rsidRDefault="00132E79" w:rsidP="005D6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2E79" w:rsidRDefault="00132E79" w:rsidP="005D6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2E79" w:rsidRDefault="00132E79" w:rsidP="005D6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2E79" w:rsidRDefault="00132E79" w:rsidP="005D6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626B" w:rsidRDefault="00132E79" w:rsidP="005D6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D626B">
        <w:rPr>
          <w:rFonts w:ascii="Times New Roman" w:hAnsi="Times New Roman" w:cs="Times New Roman"/>
          <w:b/>
          <w:i/>
          <w:sz w:val="28"/>
          <w:szCs w:val="28"/>
        </w:rPr>
        <w:t>Участникам соревнований дается 30 секунд на вход и выход со льда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судья                                                                                        И.С. Климкин</w:t>
      </w: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Pr="00D24EDF" w:rsidRDefault="001C72BF" w:rsidP="003F5C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Приезжать на соревнования за 45 мин. до старта. </w:t>
      </w:r>
    </w:p>
    <w:sectPr w:rsidR="001C72BF" w:rsidRPr="00D24EDF" w:rsidSect="00D24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4B" w:rsidRDefault="0082714B" w:rsidP="00343059">
      <w:pPr>
        <w:spacing w:after="0" w:line="240" w:lineRule="auto"/>
      </w:pPr>
      <w:r>
        <w:separator/>
      </w:r>
    </w:p>
  </w:endnote>
  <w:endnote w:type="continuationSeparator" w:id="0">
    <w:p w:rsidR="0082714B" w:rsidRDefault="0082714B" w:rsidP="003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4B" w:rsidRDefault="0082714B" w:rsidP="00343059">
      <w:pPr>
        <w:spacing w:after="0" w:line="240" w:lineRule="auto"/>
      </w:pPr>
      <w:r>
        <w:separator/>
      </w:r>
    </w:p>
  </w:footnote>
  <w:footnote w:type="continuationSeparator" w:id="0">
    <w:p w:rsidR="0082714B" w:rsidRDefault="0082714B" w:rsidP="0034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287"/>
    <w:multiLevelType w:val="hybridMultilevel"/>
    <w:tmpl w:val="C586512A"/>
    <w:lvl w:ilvl="0" w:tplc="D8E454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B677E9D"/>
    <w:multiLevelType w:val="hybridMultilevel"/>
    <w:tmpl w:val="A88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89"/>
    <w:rsid w:val="00026EEE"/>
    <w:rsid w:val="00036CFC"/>
    <w:rsid w:val="0004308F"/>
    <w:rsid w:val="00077287"/>
    <w:rsid w:val="000E53C6"/>
    <w:rsid w:val="00132E79"/>
    <w:rsid w:val="001B2FD6"/>
    <w:rsid w:val="001C72BF"/>
    <w:rsid w:val="001D5081"/>
    <w:rsid w:val="001F1BCD"/>
    <w:rsid w:val="002034D2"/>
    <w:rsid w:val="00206435"/>
    <w:rsid w:val="002904CB"/>
    <w:rsid w:val="00290604"/>
    <w:rsid w:val="00297B82"/>
    <w:rsid w:val="00306319"/>
    <w:rsid w:val="00323A0D"/>
    <w:rsid w:val="003326DC"/>
    <w:rsid w:val="00343059"/>
    <w:rsid w:val="003452CA"/>
    <w:rsid w:val="003F5C75"/>
    <w:rsid w:val="004022A0"/>
    <w:rsid w:val="00411139"/>
    <w:rsid w:val="00437DC5"/>
    <w:rsid w:val="00475745"/>
    <w:rsid w:val="004764FD"/>
    <w:rsid w:val="00491E65"/>
    <w:rsid w:val="005076A2"/>
    <w:rsid w:val="00533A2C"/>
    <w:rsid w:val="005A1589"/>
    <w:rsid w:val="005D626B"/>
    <w:rsid w:val="00602448"/>
    <w:rsid w:val="006552A2"/>
    <w:rsid w:val="006B299B"/>
    <w:rsid w:val="006E6C35"/>
    <w:rsid w:val="00771D12"/>
    <w:rsid w:val="007A5466"/>
    <w:rsid w:val="0082714B"/>
    <w:rsid w:val="00851830"/>
    <w:rsid w:val="0085635C"/>
    <w:rsid w:val="00863261"/>
    <w:rsid w:val="008C3074"/>
    <w:rsid w:val="00947B8C"/>
    <w:rsid w:val="009548BC"/>
    <w:rsid w:val="00A46F22"/>
    <w:rsid w:val="00AC3FE4"/>
    <w:rsid w:val="00AC4D79"/>
    <w:rsid w:val="00B1026E"/>
    <w:rsid w:val="00B31A86"/>
    <w:rsid w:val="00B83149"/>
    <w:rsid w:val="00BC49B1"/>
    <w:rsid w:val="00BD04DE"/>
    <w:rsid w:val="00C606B4"/>
    <w:rsid w:val="00C75A8D"/>
    <w:rsid w:val="00C84DD6"/>
    <w:rsid w:val="00C8658A"/>
    <w:rsid w:val="00C92888"/>
    <w:rsid w:val="00CA5FC8"/>
    <w:rsid w:val="00CE78E4"/>
    <w:rsid w:val="00D12D59"/>
    <w:rsid w:val="00D14EA3"/>
    <w:rsid w:val="00D24EDF"/>
    <w:rsid w:val="00D257C4"/>
    <w:rsid w:val="00D8777B"/>
    <w:rsid w:val="00D95812"/>
    <w:rsid w:val="00DF009C"/>
    <w:rsid w:val="00DF0CF4"/>
    <w:rsid w:val="00E14C08"/>
    <w:rsid w:val="00E631D4"/>
    <w:rsid w:val="00E65268"/>
    <w:rsid w:val="00EC2945"/>
    <w:rsid w:val="00EF5034"/>
    <w:rsid w:val="00F37BBC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noname</cp:lastModifiedBy>
  <cp:revision>2</cp:revision>
  <cp:lastPrinted>2015-05-17T14:10:00Z</cp:lastPrinted>
  <dcterms:created xsi:type="dcterms:W3CDTF">2015-05-26T19:22:00Z</dcterms:created>
  <dcterms:modified xsi:type="dcterms:W3CDTF">2015-05-26T19:22:00Z</dcterms:modified>
</cp:coreProperties>
</file>